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85E85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85E85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рекламного места</w:t>
            </w:r>
          </w:p>
        </w:tc>
        <w:tc>
          <w:tcPr>
            <w:tcW w:w="1620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Начальная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6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406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</w:t>
            </w:r>
            <w:r w:rsidRPr="001F56F4">
              <w:t>а</w:t>
            </w:r>
            <w:r w:rsidRPr="001F56F4">
              <w:t>датка, руб.</w:t>
            </w:r>
          </w:p>
        </w:tc>
      </w:tr>
      <w:tr w:rsidR="008D2F45" w:rsidRPr="000C767F" w:rsidTr="00EB3A6B">
        <w:tc>
          <w:tcPr>
            <w:tcW w:w="540" w:type="dxa"/>
            <w:tcBorders>
              <w:right w:val="single" w:sz="4" w:space="0" w:color="auto"/>
            </w:tcBorders>
          </w:tcPr>
          <w:p w:rsidR="008D2F45" w:rsidRPr="001F56F4" w:rsidRDefault="008D2F45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D2F45" w:rsidRPr="008D2F45" w:rsidRDefault="008D2F45" w:rsidP="00037E0A">
            <w:r w:rsidRPr="008D2F45">
              <w:t>Ул. Говорова, 52, на противоположной ст</w:t>
            </w:r>
            <w:r w:rsidRPr="008D2F45">
              <w:t>о</w:t>
            </w:r>
            <w:r w:rsidRPr="008D2F45">
              <w:t>роне дороги</w:t>
            </w:r>
          </w:p>
        </w:tc>
        <w:tc>
          <w:tcPr>
            <w:tcW w:w="1620" w:type="dxa"/>
          </w:tcPr>
          <w:p w:rsidR="008D2F45" w:rsidRPr="001F56F4" w:rsidRDefault="008D2F45" w:rsidP="002463F0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D2F45" w:rsidRPr="001F56F4" w:rsidRDefault="008D2F45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64CF7" w:rsidRPr="00C64CF7" w:rsidRDefault="00C64CF7" w:rsidP="00C64CF7">
            <w:pPr>
              <w:jc w:val="both"/>
              <w:rPr>
                <w:bCs/>
              </w:rPr>
            </w:pPr>
            <w:r w:rsidRPr="00C64CF7">
              <w:rPr>
                <w:bCs/>
              </w:rPr>
              <w:t xml:space="preserve">145741,00 </w:t>
            </w:r>
          </w:p>
          <w:p w:rsidR="008D2F45" w:rsidRPr="00C64CF7" w:rsidRDefault="008D2F45" w:rsidP="00C64CF7"/>
        </w:tc>
        <w:tc>
          <w:tcPr>
            <w:tcW w:w="1266" w:type="dxa"/>
          </w:tcPr>
          <w:p w:rsidR="008D2F45" w:rsidRPr="00C64CF7" w:rsidRDefault="00C64CF7" w:rsidP="00441659">
            <w:r w:rsidRPr="00C64CF7">
              <w:rPr>
                <w:bCs/>
              </w:rPr>
              <w:t>14574,1</w:t>
            </w:r>
            <w:r w:rsidR="00C53D20">
              <w:rPr>
                <w:bCs/>
              </w:rPr>
              <w:t>0</w:t>
            </w:r>
          </w:p>
        </w:tc>
        <w:tc>
          <w:tcPr>
            <w:tcW w:w="1406" w:type="dxa"/>
          </w:tcPr>
          <w:p w:rsidR="008D2F45" w:rsidRPr="00C64CF7" w:rsidRDefault="00C64CF7" w:rsidP="00441659">
            <w:r w:rsidRPr="00C64CF7">
              <w:rPr>
                <w:bCs/>
              </w:rPr>
              <w:t>72870,50</w:t>
            </w:r>
          </w:p>
        </w:tc>
      </w:tr>
      <w:tr w:rsidR="008D2F45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8D2F45" w:rsidRPr="001F56F4" w:rsidRDefault="008D2F45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D2F45" w:rsidRPr="008D2F45" w:rsidRDefault="008D2F45" w:rsidP="00037E0A">
            <w:r w:rsidRPr="008D2F45">
              <w:t>Ул. Говорова, 36, на противоположной ст</w:t>
            </w:r>
            <w:r w:rsidRPr="008D2F45">
              <w:t>о</w:t>
            </w:r>
            <w:r w:rsidRPr="008D2F45">
              <w:t>роне дороги</w:t>
            </w:r>
          </w:p>
        </w:tc>
        <w:tc>
          <w:tcPr>
            <w:tcW w:w="1620" w:type="dxa"/>
          </w:tcPr>
          <w:p w:rsidR="008D2F45" w:rsidRPr="001F56F4" w:rsidRDefault="008D2F45" w:rsidP="002463F0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D2F45" w:rsidRPr="001F56F4" w:rsidRDefault="008D2F45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64CF7" w:rsidRPr="00C64CF7" w:rsidRDefault="00C64CF7" w:rsidP="00C64CF7">
            <w:pPr>
              <w:jc w:val="both"/>
              <w:rPr>
                <w:bCs/>
              </w:rPr>
            </w:pPr>
            <w:r w:rsidRPr="00C64CF7">
              <w:rPr>
                <w:bCs/>
              </w:rPr>
              <w:t xml:space="preserve">160749,00 </w:t>
            </w:r>
          </w:p>
          <w:p w:rsidR="008D2F45" w:rsidRPr="00C64CF7" w:rsidRDefault="008D2F45" w:rsidP="00C64CF7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D2F45" w:rsidRPr="00C64CF7" w:rsidRDefault="00C64CF7" w:rsidP="00567D4D">
            <w:pPr>
              <w:jc w:val="both"/>
            </w:pPr>
            <w:r w:rsidRPr="00C64CF7">
              <w:rPr>
                <w:bCs/>
              </w:rPr>
              <w:t>16074,9</w:t>
            </w:r>
            <w:r w:rsidR="0055710C">
              <w:rPr>
                <w:bCs/>
              </w:rPr>
              <w:t>0</w:t>
            </w:r>
          </w:p>
        </w:tc>
        <w:tc>
          <w:tcPr>
            <w:tcW w:w="1406" w:type="dxa"/>
          </w:tcPr>
          <w:p w:rsidR="008D2F45" w:rsidRPr="00C64CF7" w:rsidRDefault="00C64CF7" w:rsidP="00567D4D">
            <w:pPr>
              <w:jc w:val="both"/>
            </w:pPr>
            <w:r w:rsidRPr="00C64CF7">
              <w:rPr>
                <w:bCs/>
              </w:rPr>
              <w:t>80374,5</w:t>
            </w:r>
            <w:r w:rsidR="0055710C">
              <w:rPr>
                <w:bCs/>
              </w:rPr>
              <w:t>0</w:t>
            </w:r>
          </w:p>
        </w:tc>
      </w:tr>
      <w:tr w:rsidR="008D2F45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8D2F45" w:rsidRPr="001F56F4" w:rsidRDefault="008D2F45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D2F45" w:rsidRPr="008D2F45" w:rsidRDefault="008D2F45" w:rsidP="00037E0A">
            <w:r w:rsidRPr="008D2F45">
              <w:t>Ул. Говорова, 40</w:t>
            </w:r>
          </w:p>
        </w:tc>
        <w:tc>
          <w:tcPr>
            <w:tcW w:w="1620" w:type="dxa"/>
          </w:tcPr>
          <w:p w:rsidR="008D2F45" w:rsidRPr="001F56F4" w:rsidRDefault="008D2F45" w:rsidP="00037E0A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D2F45" w:rsidRPr="001F56F4" w:rsidRDefault="008D2F45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D2F45" w:rsidRPr="0055710C" w:rsidRDefault="0055710C" w:rsidP="0055710C">
            <w:pPr>
              <w:jc w:val="both"/>
              <w:rPr>
                <w:bCs/>
              </w:rPr>
            </w:pPr>
            <w:r w:rsidRPr="0055710C">
              <w:rPr>
                <w:bCs/>
              </w:rPr>
              <w:t xml:space="preserve">145808,00 </w:t>
            </w:r>
          </w:p>
        </w:tc>
        <w:tc>
          <w:tcPr>
            <w:tcW w:w="1266" w:type="dxa"/>
          </w:tcPr>
          <w:p w:rsidR="008D2F45" w:rsidRPr="0055710C" w:rsidRDefault="0055710C" w:rsidP="0053315E">
            <w:pPr>
              <w:jc w:val="both"/>
            </w:pPr>
            <w:r w:rsidRPr="0055710C">
              <w:rPr>
                <w:bCs/>
              </w:rPr>
              <w:t>14580,8</w:t>
            </w:r>
            <w:r>
              <w:rPr>
                <w:bCs/>
              </w:rPr>
              <w:t>0</w:t>
            </w:r>
          </w:p>
        </w:tc>
        <w:tc>
          <w:tcPr>
            <w:tcW w:w="1406" w:type="dxa"/>
          </w:tcPr>
          <w:p w:rsidR="008D2F45" w:rsidRPr="0055710C" w:rsidRDefault="0055710C" w:rsidP="0053315E">
            <w:pPr>
              <w:jc w:val="both"/>
            </w:pPr>
            <w:r w:rsidRPr="0055710C">
              <w:rPr>
                <w:bCs/>
              </w:rPr>
              <w:t>72904</w:t>
            </w:r>
            <w:r>
              <w:rPr>
                <w:bCs/>
              </w:rPr>
              <w:t>,00</w:t>
            </w:r>
          </w:p>
        </w:tc>
      </w:tr>
      <w:tr w:rsidR="008C61B6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8C61B6" w:rsidRPr="001F56F4" w:rsidRDefault="008C61B6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C61B6" w:rsidRPr="008D2F45" w:rsidRDefault="008C61B6" w:rsidP="00037E0A">
            <w:r w:rsidRPr="008D2F45">
              <w:t>Ул. Говорова, 42</w:t>
            </w:r>
          </w:p>
        </w:tc>
        <w:tc>
          <w:tcPr>
            <w:tcW w:w="1620" w:type="dxa"/>
          </w:tcPr>
          <w:p w:rsidR="008C61B6" w:rsidRPr="001F56F4" w:rsidRDefault="008C61B6" w:rsidP="00037E0A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C61B6" w:rsidRPr="001F56F4" w:rsidRDefault="008C61B6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C61B6" w:rsidRPr="0055710C" w:rsidRDefault="008C61B6" w:rsidP="00037E0A">
            <w:pPr>
              <w:jc w:val="both"/>
              <w:rPr>
                <w:bCs/>
              </w:rPr>
            </w:pPr>
            <w:r w:rsidRPr="0055710C">
              <w:rPr>
                <w:bCs/>
              </w:rPr>
              <w:t xml:space="preserve">145808,00 </w:t>
            </w:r>
          </w:p>
        </w:tc>
        <w:tc>
          <w:tcPr>
            <w:tcW w:w="1266" w:type="dxa"/>
          </w:tcPr>
          <w:p w:rsidR="008C61B6" w:rsidRPr="0055710C" w:rsidRDefault="008C61B6" w:rsidP="00037E0A">
            <w:pPr>
              <w:jc w:val="both"/>
            </w:pPr>
            <w:r w:rsidRPr="0055710C">
              <w:rPr>
                <w:bCs/>
              </w:rPr>
              <w:t>14580,8</w:t>
            </w:r>
            <w:r>
              <w:rPr>
                <w:bCs/>
              </w:rPr>
              <w:t>0</w:t>
            </w:r>
          </w:p>
        </w:tc>
        <w:tc>
          <w:tcPr>
            <w:tcW w:w="1406" w:type="dxa"/>
          </w:tcPr>
          <w:p w:rsidR="008C61B6" w:rsidRPr="0055710C" w:rsidRDefault="008C61B6" w:rsidP="00037E0A">
            <w:pPr>
              <w:jc w:val="both"/>
            </w:pPr>
            <w:r w:rsidRPr="0055710C">
              <w:rPr>
                <w:bCs/>
              </w:rPr>
              <w:t>72904</w:t>
            </w:r>
            <w:r>
              <w:rPr>
                <w:bCs/>
              </w:rPr>
              <w:t>,00</w:t>
            </w:r>
          </w:p>
        </w:tc>
      </w:tr>
      <w:tr w:rsidR="008C61B6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8C61B6" w:rsidRPr="001F56F4" w:rsidRDefault="008C61B6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C61B6" w:rsidRPr="008D2F45" w:rsidRDefault="008C61B6" w:rsidP="00037E0A">
            <w:r w:rsidRPr="008D2F45">
              <w:t>Ул. Говорова, 48а, за остановкой обществе</w:t>
            </w:r>
            <w:r w:rsidRPr="008D2F45">
              <w:t>н</w:t>
            </w:r>
            <w:r w:rsidRPr="008D2F45">
              <w:t>ного транспорта «К</w:t>
            </w:r>
            <w:r w:rsidRPr="008D2F45">
              <w:t>и</w:t>
            </w:r>
            <w:r w:rsidRPr="008D2F45">
              <w:t>нотеатр «Звез</w:t>
            </w:r>
            <w:r w:rsidRPr="008D2F45">
              <w:t>д</w:t>
            </w:r>
            <w:r w:rsidRPr="008D2F45">
              <w:t>ный»</w:t>
            </w:r>
          </w:p>
        </w:tc>
        <w:tc>
          <w:tcPr>
            <w:tcW w:w="1620" w:type="dxa"/>
          </w:tcPr>
          <w:p w:rsidR="008C61B6" w:rsidRPr="001F56F4" w:rsidRDefault="008C61B6" w:rsidP="00037E0A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C61B6" w:rsidRPr="001F56F4" w:rsidRDefault="008C61B6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C61B6" w:rsidRPr="0055710C" w:rsidRDefault="008C61B6" w:rsidP="00037E0A">
            <w:pPr>
              <w:jc w:val="both"/>
              <w:rPr>
                <w:bCs/>
              </w:rPr>
            </w:pPr>
            <w:r w:rsidRPr="0055710C">
              <w:rPr>
                <w:bCs/>
              </w:rPr>
              <w:t xml:space="preserve">145808,00 </w:t>
            </w:r>
          </w:p>
        </w:tc>
        <w:tc>
          <w:tcPr>
            <w:tcW w:w="1266" w:type="dxa"/>
          </w:tcPr>
          <w:p w:rsidR="008C61B6" w:rsidRPr="0055710C" w:rsidRDefault="008C61B6" w:rsidP="00037E0A">
            <w:pPr>
              <w:jc w:val="both"/>
            </w:pPr>
            <w:r w:rsidRPr="0055710C">
              <w:rPr>
                <w:bCs/>
              </w:rPr>
              <w:t>14580,8</w:t>
            </w:r>
            <w:r>
              <w:rPr>
                <w:bCs/>
              </w:rPr>
              <w:t>0</w:t>
            </w:r>
          </w:p>
        </w:tc>
        <w:tc>
          <w:tcPr>
            <w:tcW w:w="1406" w:type="dxa"/>
          </w:tcPr>
          <w:p w:rsidR="008C61B6" w:rsidRPr="0055710C" w:rsidRDefault="008C61B6" w:rsidP="00037E0A">
            <w:pPr>
              <w:jc w:val="both"/>
            </w:pPr>
            <w:r w:rsidRPr="0055710C">
              <w:rPr>
                <w:bCs/>
              </w:rPr>
              <w:t>72904</w:t>
            </w:r>
            <w:r>
              <w:rPr>
                <w:bCs/>
              </w:rPr>
              <w:t>,00</w:t>
            </w:r>
          </w:p>
        </w:tc>
      </w:tr>
      <w:tr w:rsidR="008C61B6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8C61B6" w:rsidRPr="001F56F4" w:rsidRDefault="008C61B6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C61B6" w:rsidRPr="008D2F45" w:rsidRDefault="008C61B6" w:rsidP="00037E0A">
            <w:r w:rsidRPr="008D2F45">
              <w:t xml:space="preserve">Ул. Говорова, 48а </w:t>
            </w:r>
          </w:p>
        </w:tc>
        <w:tc>
          <w:tcPr>
            <w:tcW w:w="1620" w:type="dxa"/>
          </w:tcPr>
          <w:p w:rsidR="008C61B6" w:rsidRPr="001F56F4" w:rsidRDefault="008C61B6" w:rsidP="00037E0A">
            <w:pPr>
              <w:jc w:val="center"/>
            </w:pPr>
            <w:r>
              <w:t>27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C61B6" w:rsidRPr="001F56F4" w:rsidRDefault="008C61B6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C61B6" w:rsidRPr="008C61B6" w:rsidRDefault="008C61B6" w:rsidP="008C61B6">
            <w:pPr>
              <w:jc w:val="both"/>
              <w:rPr>
                <w:bCs/>
              </w:rPr>
            </w:pPr>
            <w:r w:rsidRPr="008C61B6">
              <w:rPr>
                <w:bCs/>
              </w:rPr>
              <w:t xml:space="preserve">145152,00 </w:t>
            </w:r>
          </w:p>
        </w:tc>
        <w:tc>
          <w:tcPr>
            <w:tcW w:w="1266" w:type="dxa"/>
          </w:tcPr>
          <w:p w:rsidR="008C61B6" w:rsidRPr="008C61B6" w:rsidRDefault="008C61B6" w:rsidP="00791735">
            <w:pPr>
              <w:jc w:val="both"/>
            </w:pPr>
            <w:r w:rsidRPr="008C61B6">
              <w:rPr>
                <w:bCs/>
              </w:rPr>
              <w:t>14515,20</w:t>
            </w:r>
          </w:p>
        </w:tc>
        <w:tc>
          <w:tcPr>
            <w:tcW w:w="1406" w:type="dxa"/>
          </w:tcPr>
          <w:p w:rsidR="008C61B6" w:rsidRPr="008C61B6" w:rsidRDefault="008C61B6" w:rsidP="00791735">
            <w:pPr>
              <w:jc w:val="both"/>
            </w:pPr>
            <w:r w:rsidRPr="008C61B6">
              <w:rPr>
                <w:bCs/>
              </w:rPr>
              <w:t>72576,00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B12899">
        <w:rPr>
          <w:rFonts w:eastAsia="Calibri"/>
          <w:lang w:eastAsia="en-US"/>
        </w:rPr>
        <w:t>1</w:t>
      </w:r>
      <w:r w:rsidR="008D2F45">
        <w:rPr>
          <w:rFonts w:eastAsia="Calibri"/>
          <w:lang w:eastAsia="en-US"/>
        </w:rPr>
        <w:t>9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lastRenderedPageBreak/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B12899">
        <w:rPr>
          <w:bCs/>
          <w:color w:val="000000"/>
        </w:rPr>
        <w:t xml:space="preserve"> 26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8D2F45">
        <w:rPr>
          <w:bCs/>
          <w:color w:val="000000"/>
        </w:rPr>
        <w:t xml:space="preserve">  окончания приема заявок: 20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8D2F45">
        <w:t>мотрение заявок начинается 20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25" w:rsidRDefault="008C1A25" w:rsidP="00982105">
      <w:r>
        <w:separator/>
      </w:r>
    </w:p>
  </w:endnote>
  <w:endnote w:type="continuationSeparator" w:id="0">
    <w:p w:rsidR="008C1A25" w:rsidRDefault="008C1A25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B013C2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B013C2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8C61B6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25" w:rsidRDefault="008C1A25" w:rsidP="00982105">
      <w:r>
        <w:separator/>
      </w:r>
    </w:p>
  </w:footnote>
  <w:footnote w:type="continuationSeparator" w:id="0">
    <w:p w:rsidR="008C1A25" w:rsidRDefault="008C1A25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018B"/>
    <w:rsid w:val="00074441"/>
    <w:rsid w:val="00074FE9"/>
    <w:rsid w:val="00085C2F"/>
    <w:rsid w:val="00086F7A"/>
    <w:rsid w:val="00096EFC"/>
    <w:rsid w:val="000A4776"/>
    <w:rsid w:val="000A52A3"/>
    <w:rsid w:val="000B5305"/>
    <w:rsid w:val="000B68CF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3B5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24B6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0250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5710C"/>
    <w:rsid w:val="00560D0F"/>
    <w:rsid w:val="00563E5D"/>
    <w:rsid w:val="00566FC7"/>
    <w:rsid w:val="0057485A"/>
    <w:rsid w:val="005776D6"/>
    <w:rsid w:val="0058340A"/>
    <w:rsid w:val="00583DF4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85E85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1A25"/>
    <w:rsid w:val="008C245E"/>
    <w:rsid w:val="008C41AD"/>
    <w:rsid w:val="008C536C"/>
    <w:rsid w:val="008C61B6"/>
    <w:rsid w:val="008C7CEA"/>
    <w:rsid w:val="008D2F45"/>
    <w:rsid w:val="008D5CD2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13C2"/>
    <w:rsid w:val="00B04833"/>
    <w:rsid w:val="00B059B6"/>
    <w:rsid w:val="00B12899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4A37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53D20"/>
    <w:rsid w:val="00C63DA1"/>
    <w:rsid w:val="00C6484A"/>
    <w:rsid w:val="00C64CF7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11BB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5C7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64f9UVz7qv2KYw/2cY4LspoqOZOrprIFXM8LyFCOh/c=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93UOk5Ig5AoZQvJFXYda73pmpw+viDg3hVfJUIrAnlB7NUcAIExrOGuP0KEmuRhEu/QT4um4
    VfMjvFr1WWYkdw==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81pvHlMkANmqQIOCc6qJoaJFIFc=</DigestValue>
      </Reference>
      <Reference URI="/word/endnotes.xml?ContentType=application/vnd.openxmlformats-officedocument.wordprocessingml.endnotes+xml">
        <DigestMethod Algorithm="http://www.w3.org/2000/09/xmldsig#sha1"/>
        <DigestValue>M2BREanQ103LqWX126aJJKvRoJQ=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vkUS3yagDvPRjfbn4cLaJA/oxpc=</DigestValue>
      </Reference>
      <Reference URI="/word/footer2.xml?ContentType=application/vnd.openxmlformats-officedocument.wordprocessingml.footer+xml">
        <DigestMethod Algorithm="http://www.w3.org/2000/09/xmldsig#sha1"/>
        <DigestValue>jj+Sg9AiZncxmrMDo0AXKavmm1w=</DigestValue>
      </Reference>
      <Reference URI="/word/footnotes.xml?ContentType=application/vnd.openxmlformats-officedocument.wordprocessingml.footnotes+xml">
        <DigestMethod Algorithm="http://www.w3.org/2000/09/xmldsig#sha1"/>
        <DigestValue>IazvEkxo6dlk43c1Fa7RiSHX/B0=</DigestValue>
      </Reference>
      <Reference URI="/word/settings.xml?ContentType=application/vnd.openxmlformats-officedocument.wordprocessingml.settings+xml">
        <DigestMethod Algorithm="http://www.w3.org/2000/09/xmldsig#sha1"/>
        <DigestValue>iCJGzEXY37fBFX0aSyy3uHvDgGo=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2013-10-24T06:51:21Z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5B5F2991-3D84-4454-B2B1-20E4E3461928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A63C4D93-5867-435F-8708-23B06A8B1F81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6</cp:revision>
  <cp:lastPrinted>2013-10-23T08:51:00Z</cp:lastPrinted>
  <dcterms:created xsi:type="dcterms:W3CDTF">2013-10-23T08:46:00Z</dcterms:created>
  <dcterms:modified xsi:type="dcterms:W3CDTF">2013-10-23T09:42:00Z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